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2" w:type="dxa"/>
        <w:tblLayout w:type="fixed"/>
        <w:tblLook w:val="0000" w:firstRow="0" w:lastRow="0" w:firstColumn="0" w:lastColumn="0" w:noHBand="0" w:noVBand="0"/>
      </w:tblPr>
      <w:tblGrid>
        <w:gridCol w:w="3959"/>
        <w:gridCol w:w="5963"/>
      </w:tblGrid>
      <w:tr w:rsidR="004B0521" w:rsidRPr="001B4EE9" w14:paraId="640E51B5" w14:textId="77777777" w:rsidTr="0065230D">
        <w:trPr>
          <w:trHeight w:val="783"/>
        </w:trPr>
        <w:tc>
          <w:tcPr>
            <w:tcW w:w="3959" w:type="dxa"/>
          </w:tcPr>
          <w:p w14:paraId="503354C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963" w:type="dxa"/>
          </w:tcPr>
          <w:p w14:paraId="5C4754BE" w14:textId="0754681C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szCs w:val="22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FC3A13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>№7</w:t>
            </w:r>
          </w:p>
          <w:p w14:paraId="7B80B1D4" w14:textId="77777777" w:rsidR="00DB69D3" w:rsidRPr="001B4EE9" w:rsidRDefault="00DB69D3" w:rsidP="00DB69D3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78AD4B1" w14:textId="1332FC0B" w:rsidR="004B0521" w:rsidRPr="001B4EE9" w:rsidRDefault="00DB69D3" w:rsidP="00DB69D3">
            <w:pPr>
              <w:ind w:left="2879"/>
              <w:jc w:val="right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</w:tbl>
    <w:p w14:paraId="14616A91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Картка зразків підписів</w:t>
      </w:r>
    </w:p>
    <w:p w14:paraId="78420009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та відбитку печатки (у разі наявності)</w:t>
      </w:r>
      <w:r w:rsidR="00DB46C2" w:rsidRPr="001B4EE9">
        <w:rPr>
          <w:rFonts w:ascii="Roboto" w:hAnsi="Roboto"/>
          <w:b/>
          <w:sz w:val="22"/>
          <w:szCs w:val="22"/>
        </w:rPr>
        <w:t>*</w:t>
      </w:r>
    </w:p>
    <w:p w14:paraId="17083E6D" w14:textId="77777777" w:rsidR="004B0521" w:rsidRPr="001B4EE9" w:rsidRDefault="004B0521" w:rsidP="004B0521">
      <w:pPr>
        <w:spacing w:line="120" w:lineRule="auto"/>
        <w:jc w:val="center"/>
        <w:rPr>
          <w:rFonts w:ascii="Roboto" w:hAnsi="Roboto"/>
          <w:b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92"/>
        <w:gridCol w:w="5763"/>
      </w:tblGrid>
      <w:tr w:rsidR="004B0521" w:rsidRPr="001B4EE9" w14:paraId="3B8DF5AF" w14:textId="77777777" w:rsidTr="0065230D">
        <w:trPr>
          <w:trHeight w:val="566"/>
        </w:trPr>
        <w:tc>
          <w:tcPr>
            <w:tcW w:w="3592" w:type="dxa"/>
          </w:tcPr>
          <w:p w14:paraId="324F9777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Дата оформлення картки</w:t>
            </w:r>
          </w:p>
          <w:p w14:paraId="32728F1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D8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</w:tbl>
    <w:p w14:paraId="5016FB89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1. Власник рахунку: </w:t>
      </w:r>
    </w:p>
    <w:tbl>
      <w:tblPr>
        <w:tblW w:w="93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92"/>
        <w:gridCol w:w="5763"/>
      </w:tblGrid>
      <w:tr w:rsidR="004B0521" w:rsidRPr="001B4EE9" w14:paraId="72F96E59" w14:textId="77777777" w:rsidTr="0065230D">
        <w:trPr>
          <w:trHeight w:val="566"/>
        </w:trPr>
        <w:tc>
          <w:tcPr>
            <w:tcW w:w="3592" w:type="dxa"/>
          </w:tcPr>
          <w:p w14:paraId="1CBCA31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Найменування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найменування ПІФ)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26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32D5D330" w14:textId="77777777" w:rsidTr="0065230D">
        <w:trPr>
          <w:trHeight w:val="341"/>
        </w:trPr>
        <w:tc>
          <w:tcPr>
            <w:tcW w:w="3592" w:type="dxa"/>
          </w:tcPr>
          <w:p w14:paraId="660B50B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EE4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</w:tbl>
    <w:p w14:paraId="7D667ADD" w14:textId="0071485A" w:rsidR="008D42D6" w:rsidRDefault="004B0521" w:rsidP="004B0521">
      <w:pPr>
        <w:rPr>
          <w:rFonts w:ascii="Roboto" w:hAnsi="Roboto"/>
          <w:b/>
          <w:i/>
          <w:sz w:val="20"/>
        </w:rPr>
      </w:pPr>
      <w:r w:rsidRPr="001B4EE9">
        <w:rPr>
          <w:rFonts w:ascii="Roboto" w:hAnsi="Roboto"/>
          <w:b/>
          <w:sz w:val="22"/>
          <w:szCs w:val="22"/>
        </w:rPr>
        <w:t xml:space="preserve">2. Керуючий рахунком </w:t>
      </w:r>
      <w:r w:rsidRPr="001B4EE9">
        <w:rPr>
          <w:rFonts w:ascii="Roboto" w:hAnsi="Roboto"/>
          <w:b/>
          <w:i/>
          <w:sz w:val="20"/>
        </w:rPr>
        <w:t>(заповнюється за наявності</w:t>
      </w:r>
      <w:r w:rsidR="008D42D6">
        <w:rPr>
          <w:rFonts w:ascii="Roboto" w:hAnsi="Roboto"/>
          <w:b/>
          <w:i/>
          <w:sz w:val="20"/>
        </w:rPr>
        <w:t xml:space="preserve">, для керуючого за випуском </w:t>
      </w:r>
    </w:p>
    <w:p w14:paraId="5013B785" w14:textId="5F846732" w:rsidR="004B0521" w:rsidRPr="001B4EE9" w:rsidRDefault="008D42D6" w:rsidP="004B0521">
      <w:pPr>
        <w:rPr>
          <w:rFonts w:ascii="Roboto" w:hAnsi="Roboto"/>
          <w:b/>
          <w:sz w:val="22"/>
          <w:szCs w:val="22"/>
        </w:rPr>
      </w:pPr>
      <w:r>
        <w:rPr>
          <w:rFonts w:ascii="Roboto" w:hAnsi="Roboto"/>
          <w:b/>
          <w:i/>
          <w:sz w:val="20"/>
        </w:rPr>
        <w:t>додатково зазначається міжнародний ідентифікаційний код випуску</w:t>
      </w:r>
      <w:r w:rsidR="004B0521" w:rsidRPr="001B4EE9">
        <w:rPr>
          <w:rFonts w:ascii="Roboto" w:hAnsi="Roboto"/>
          <w:b/>
          <w:sz w:val="22"/>
          <w:szCs w:val="22"/>
        </w:rPr>
        <w:t>):</w:t>
      </w:r>
    </w:p>
    <w:tbl>
      <w:tblPr>
        <w:tblW w:w="93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92"/>
        <w:gridCol w:w="5763"/>
      </w:tblGrid>
      <w:tr w:rsidR="004B0521" w:rsidRPr="001B4EE9" w14:paraId="753A1D2D" w14:textId="77777777" w:rsidTr="0065230D">
        <w:trPr>
          <w:trHeight w:val="291"/>
        </w:trPr>
        <w:tc>
          <w:tcPr>
            <w:tcW w:w="3592" w:type="dxa"/>
          </w:tcPr>
          <w:p w14:paraId="1F74566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5F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92B8BDC" w14:textId="77777777" w:rsidTr="0065230D">
        <w:trPr>
          <w:trHeight w:val="341"/>
        </w:trPr>
        <w:tc>
          <w:tcPr>
            <w:tcW w:w="3592" w:type="dxa"/>
          </w:tcPr>
          <w:p w14:paraId="517E4F7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704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</w:tbl>
    <w:p w14:paraId="76A168BC" w14:textId="77777777" w:rsidR="004B0521" w:rsidRPr="001B4EE9" w:rsidRDefault="004B0521" w:rsidP="004B0521">
      <w:pPr>
        <w:spacing w:line="120" w:lineRule="auto"/>
        <w:rPr>
          <w:rFonts w:ascii="Roboto" w:hAnsi="Roboto"/>
          <w:sz w:val="22"/>
          <w:szCs w:val="22"/>
        </w:rPr>
      </w:pPr>
    </w:p>
    <w:p w14:paraId="293BF121" w14:textId="31CCFA23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3. Розпорядники рахунк</w:t>
      </w:r>
      <w:r w:rsidR="00FA2C7D">
        <w:rPr>
          <w:rFonts w:ascii="Roboto" w:hAnsi="Roboto"/>
          <w:b/>
          <w:sz w:val="22"/>
          <w:szCs w:val="22"/>
        </w:rPr>
        <w:t>у</w:t>
      </w:r>
      <w:r w:rsidRPr="001B4EE9">
        <w:rPr>
          <w:rFonts w:ascii="Roboto" w:hAnsi="Roboto"/>
          <w:b/>
          <w:sz w:val="22"/>
          <w:szCs w:val="22"/>
        </w:rPr>
        <w:t xml:space="preserve"> у цінних паперах:</w:t>
      </w:r>
    </w:p>
    <w:tbl>
      <w:tblPr>
        <w:tblW w:w="9356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60"/>
        <w:gridCol w:w="3537"/>
        <w:gridCol w:w="1559"/>
        <w:gridCol w:w="2100"/>
      </w:tblGrid>
      <w:tr w:rsidR="004B0521" w:rsidRPr="001B4EE9" w14:paraId="46AA11CD" w14:textId="77777777" w:rsidTr="000F568A">
        <w:trPr>
          <w:cantSplit/>
          <w:trHeight w:val="590"/>
        </w:trPr>
        <w:tc>
          <w:tcPr>
            <w:tcW w:w="2160" w:type="dxa"/>
            <w:vAlign w:val="center"/>
          </w:tcPr>
          <w:p w14:paraId="7B9E4A23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Посада</w:t>
            </w:r>
          </w:p>
        </w:tc>
        <w:tc>
          <w:tcPr>
            <w:tcW w:w="3537" w:type="dxa"/>
            <w:tcBorders>
              <w:right w:val="nil"/>
            </w:tcBorders>
            <w:vAlign w:val="center"/>
          </w:tcPr>
          <w:p w14:paraId="028F280A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П.І.Б. розпорядника рахунку</w:t>
            </w:r>
          </w:p>
          <w:p w14:paraId="48FFBCE8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у цінних паперах</w:t>
            </w:r>
            <w:r w:rsidRPr="001B4EE9" w:rsidDel="00C54170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EFB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Зразок</w:t>
            </w:r>
          </w:p>
          <w:p w14:paraId="7040263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підпису</w:t>
            </w:r>
            <w:r w:rsidRPr="001B4EE9" w:rsidDel="00C54170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C04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Зразок</w:t>
            </w:r>
          </w:p>
          <w:p w14:paraId="0C6981E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відбитку печатки (у разі наявності)</w:t>
            </w:r>
          </w:p>
        </w:tc>
      </w:tr>
      <w:tr w:rsidR="004B0521" w:rsidRPr="001B4EE9" w14:paraId="080F49B6" w14:textId="77777777" w:rsidTr="000F568A">
        <w:trPr>
          <w:cantSplit/>
          <w:trHeight w:val="1070"/>
        </w:trPr>
        <w:tc>
          <w:tcPr>
            <w:tcW w:w="2160" w:type="dxa"/>
          </w:tcPr>
          <w:p w14:paraId="0579C1D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537" w:type="dxa"/>
            <w:tcBorders>
              <w:right w:val="nil"/>
            </w:tcBorders>
          </w:tcPr>
          <w:p w14:paraId="2B0EED5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2F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F0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0339A3F5" w14:textId="77777777" w:rsidTr="000F568A">
        <w:trPr>
          <w:cantSplit/>
          <w:trHeight w:val="980"/>
        </w:trPr>
        <w:tc>
          <w:tcPr>
            <w:tcW w:w="2160" w:type="dxa"/>
          </w:tcPr>
          <w:p w14:paraId="4D8B74B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537" w:type="dxa"/>
            <w:tcBorders>
              <w:right w:val="nil"/>
            </w:tcBorders>
          </w:tcPr>
          <w:p w14:paraId="7A08EFF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90A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9E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</w:tbl>
    <w:p w14:paraId="5553B1F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1044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07"/>
        <w:gridCol w:w="4676"/>
        <w:gridCol w:w="299"/>
        <w:gridCol w:w="1219"/>
        <w:gridCol w:w="3164"/>
        <w:gridCol w:w="982"/>
      </w:tblGrid>
      <w:tr w:rsidR="004B0521" w:rsidRPr="001B4EE9" w14:paraId="0E81DC65" w14:textId="77777777" w:rsidTr="00DB3529">
        <w:trPr>
          <w:trHeight w:val="995"/>
        </w:trPr>
        <w:tc>
          <w:tcPr>
            <w:tcW w:w="5082" w:type="dxa"/>
            <w:gridSpan w:val="3"/>
          </w:tcPr>
          <w:p w14:paraId="06DF20E9" w14:textId="77777777" w:rsidR="004B0521" w:rsidRPr="001B4EE9" w:rsidRDefault="004B0521" w:rsidP="004B0521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38FE3C66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  <w:p w14:paraId="0C5FDFE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_________________</w:t>
            </w:r>
          </w:p>
          <w:p w14:paraId="551DB2B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Керівник (Посада, П.І.Б.)</w:t>
            </w:r>
          </w:p>
          <w:p w14:paraId="15D0258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219" w:type="dxa"/>
          </w:tcPr>
          <w:p w14:paraId="6D3C38DA" w14:textId="77777777" w:rsidR="004B0521" w:rsidRPr="001B4EE9" w:rsidRDefault="004B0521" w:rsidP="004B0521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3A5E05B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  <w:p w14:paraId="440E4DDE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</w:t>
            </w:r>
          </w:p>
          <w:p w14:paraId="73CE184F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(підпис)</w:t>
            </w:r>
          </w:p>
        </w:tc>
        <w:tc>
          <w:tcPr>
            <w:tcW w:w="4146" w:type="dxa"/>
            <w:gridSpan w:val="2"/>
          </w:tcPr>
          <w:p w14:paraId="448786A9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  <w:p w14:paraId="1E45D3E5" w14:textId="77777777" w:rsidR="004B0521" w:rsidRPr="001B4EE9" w:rsidRDefault="004B0521" w:rsidP="004B0521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77DEAB2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  <w:p w14:paraId="345871B3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М.П.</w:t>
            </w:r>
          </w:p>
          <w:p w14:paraId="400EAFF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</w:tr>
      <w:tr w:rsidR="00DB3529" w:rsidRPr="001B4EE9" w14:paraId="1C78A291" w14:textId="77777777" w:rsidTr="00DB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7" w:type="dxa"/>
          <w:wAfter w:w="982" w:type="dxa"/>
        </w:trPr>
        <w:tc>
          <w:tcPr>
            <w:tcW w:w="4676" w:type="dxa"/>
            <w:vAlign w:val="center"/>
          </w:tcPr>
          <w:p w14:paraId="1E84B6F6" w14:textId="77777777" w:rsidR="00DB3529" w:rsidRPr="001B4EE9" w:rsidRDefault="00DB3529" w:rsidP="00CC6686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Для заповнення фахівцями</w:t>
            </w:r>
          </w:p>
          <w:p w14:paraId="646BB2E3" w14:textId="77777777" w:rsidR="00DB3529" w:rsidRPr="001B4EE9" w:rsidRDefault="00DB3529" w:rsidP="00CC6686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Центрального депозитарію:</w:t>
            </w:r>
          </w:p>
        </w:tc>
        <w:tc>
          <w:tcPr>
            <w:tcW w:w="4682" w:type="dxa"/>
            <w:gridSpan w:val="3"/>
            <w:vAlign w:val="center"/>
          </w:tcPr>
          <w:p w14:paraId="12BA9F29" w14:textId="77777777" w:rsidR="00DB3529" w:rsidRPr="001B4EE9" w:rsidRDefault="00DB3529" w:rsidP="00CC6686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П.І.Б. та підпис фахівця</w:t>
            </w:r>
          </w:p>
        </w:tc>
      </w:tr>
      <w:tr w:rsidR="00DB3529" w:rsidRPr="001B4EE9" w14:paraId="3DBD2189" w14:textId="77777777" w:rsidTr="00DB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7" w:type="dxa"/>
          <w:wAfter w:w="982" w:type="dxa"/>
          <w:trHeight w:val="1644"/>
        </w:trPr>
        <w:tc>
          <w:tcPr>
            <w:tcW w:w="4676" w:type="dxa"/>
            <w:vAlign w:val="center"/>
          </w:tcPr>
          <w:p w14:paraId="5B0150C4" w14:textId="77777777" w:rsidR="00DB3529" w:rsidRPr="001B4EE9" w:rsidRDefault="00DB3529" w:rsidP="00CC6686">
            <w:pPr>
              <w:spacing w:line="360" w:lineRule="auto"/>
              <w:jc w:val="left"/>
              <w:rPr>
                <w:rFonts w:ascii="Roboto" w:hAnsi="Roboto" w:cs="Arial"/>
                <w:sz w:val="20"/>
              </w:rPr>
            </w:pPr>
          </w:p>
          <w:p w14:paraId="5C8462F7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Всі </w:t>
            </w:r>
            <w:r w:rsidRPr="001B4EE9">
              <w:rPr>
                <w:rFonts w:ascii="Roboto" w:hAnsi="Roboto" w:cs="Arial"/>
                <w:b/>
                <w:bCs/>
                <w:i/>
                <w:iCs/>
                <w:sz w:val="20"/>
              </w:rPr>
              <w:t>розпорядження</w:t>
            </w:r>
            <w:r w:rsidRPr="001B4EE9">
              <w:rPr>
                <w:rFonts w:ascii="Roboto" w:hAnsi="Roboto" w:cs="Arial"/>
                <w:sz w:val="20"/>
              </w:rPr>
              <w:t xml:space="preserve"> за підписом:</w:t>
            </w:r>
          </w:p>
          <w:p w14:paraId="5DD58FEB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</w:p>
          <w:p w14:paraId="64FF23AE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A412BCF" wp14:editId="213A7859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5080</wp:posOffset>
                      </wp:positionV>
                      <wp:extent cx="504825" cy="229870"/>
                      <wp:effectExtent l="0" t="0" r="28575" b="17780"/>
                      <wp:wrapNone/>
                      <wp:docPr id="1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29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E67009E">
                    <v:rect id="Rectangle 8" style="position:absolute;margin-left:173.6pt;margin-top:.4pt;width:39.75pt;height:18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62657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"/>
                  </w:pict>
                </mc:Fallback>
              </mc:AlternateContent>
            </w:r>
            <w:r w:rsidRPr="001B4EE9">
              <w:rPr>
                <w:rFonts w:ascii="Roboto" w:hAnsi="Roboto" w:cs="Arial"/>
                <w:sz w:val="20"/>
              </w:rPr>
              <w:t xml:space="preserve">одного з розпорядників                                       </w:t>
            </w:r>
          </w:p>
          <w:p w14:paraId="2B08A6F9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</w:p>
          <w:p w14:paraId="05FA735B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B27A122" wp14:editId="1A5D750A">
                      <wp:simplePos x="0" y="0"/>
                      <wp:positionH relativeFrom="column">
                        <wp:posOffset>2211070</wp:posOffset>
                      </wp:positionH>
                      <wp:positionV relativeFrom="paragraph">
                        <wp:posOffset>19685</wp:posOffset>
                      </wp:positionV>
                      <wp:extent cx="504825" cy="230505"/>
                      <wp:effectExtent l="0" t="0" r="28575" b="17145"/>
                      <wp:wrapNone/>
                      <wp:docPr id="2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2FBF377">
                    <v:rect id="Rectangle 9" style="position:absolute;margin-left:174.1pt;margin-top:1.55pt;width:39.75pt;height:18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220D3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"/>
                  </w:pict>
                </mc:Fallback>
              </mc:AlternateContent>
            </w:r>
            <w:r w:rsidRPr="001B4EE9">
              <w:rPr>
                <w:rFonts w:ascii="Roboto" w:hAnsi="Roboto" w:cs="Arial"/>
                <w:sz w:val="20"/>
              </w:rPr>
              <w:t>двох розпорядників</w:t>
            </w:r>
          </w:p>
          <w:p w14:paraId="742815D0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4682" w:type="dxa"/>
            <w:gridSpan w:val="3"/>
            <w:vAlign w:val="center"/>
          </w:tcPr>
          <w:p w14:paraId="40D9CFC3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b/>
                <w:bCs/>
                <w:i/>
                <w:iCs/>
                <w:sz w:val="20"/>
              </w:rPr>
              <w:t xml:space="preserve">Довіреності </w:t>
            </w:r>
            <w:r w:rsidRPr="001B4EE9">
              <w:rPr>
                <w:rFonts w:ascii="Roboto" w:hAnsi="Roboto" w:cs="Arial"/>
                <w:sz w:val="20"/>
              </w:rPr>
              <w:t>видає:</w:t>
            </w:r>
          </w:p>
          <w:p w14:paraId="7F0447C6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E5FB263" wp14:editId="084B4AD2">
                      <wp:simplePos x="0" y="0"/>
                      <wp:positionH relativeFrom="column">
                        <wp:posOffset>2186305</wp:posOffset>
                      </wp:positionH>
                      <wp:positionV relativeFrom="paragraph">
                        <wp:posOffset>8255</wp:posOffset>
                      </wp:positionV>
                      <wp:extent cx="504825" cy="230505"/>
                      <wp:effectExtent l="0" t="0" r="28575" b="17145"/>
                      <wp:wrapNone/>
                      <wp:docPr id="2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19EDCE5">
                    <v:rect id="Rectangle 10" style="position:absolute;margin-left:172.15pt;margin-top:.65pt;width:39.75pt;height:18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E8DEA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"/>
                  </w:pict>
                </mc:Fallback>
              </mc:AlternateContent>
            </w:r>
          </w:p>
          <w:p w14:paraId="62427243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керівник одноосібно  </w:t>
            </w:r>
          </w:p>
          <w:p w14:paraId="2A264D95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B821F5F" wp14:editId="59FA6B7B">
                      <wp:simplePos x="0" y="0"/>
                      <wp:positionH relativeFrom="column">
                        <wp:posOffset>2185035</wp:posOffset>
                      </wp:positionH>
                      <wp:positionV relativeFrom="paragraph">
                        <wp:posOffset>36195</wp:posOffset>
                      </wp:positionV>
                      <wp:extent cx="504825" cy="230505"/>
                      <wp:effectExtent l="0" t="0" r="28575" b="17145"/>
                      <wp:wrapNone/>
                      <wp:docPr id="22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56D93B9">
                    <v:rect id="Rectangle 11" style="position:absolute;margin-left:172.05pt;margin-top:2.85pt;width:39.75pt;height:18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96EA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"/>
                  </w:pict>
                </mc:Fallback>
              </mc:AlternateContent>
            </w:r>
            <w:r w:rsidRPr="001B4EE9">
              <w:rPr>
                <w:rFonts w:ascii="Roboto" w:hAnsi="Roboto" w:cs="Arial"/>
                <w:sz w:val="20"/>
              </w:rPr>
              <w:t xml:space="preserve">                                       </w:t>
            </w:r>
          </w:p>
          <w:p w14:paraId="1A7B0D6C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керівник разом з іншою особою</w:t>
            </w:r>
          </w:p>
          <w:p w14:paraId="7DBE95DD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6FA4411" wp14:editId="7A124013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70485</wp:posOffset>
                      </wp:positionV>
                      <wp:extent cx="504825" cy="230505"/>
                      <wp:effectExtent l="0" t="0" r="28575" b="17145"/>
                      <wp:wrapNone/>
                      <wp:docPr id="2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AB8B357">
                    <v:rect id="Rectangle 12" style="position:absolute;margin-left:171.8pt;margin-top:5.55pt;width:39.75pt;height:18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77D6F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QDHQIAAD0EAAAOAAAAZHJzL2Uyb0RvYy54bWysU9uO0zAQfUfiHyy/01y2g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"/>
                  </w:pict>
                </mc:Fallback>
              </mc:AlternateContent>
            </w:r>
          </w:p>
          <w:p w14:paraId="138830E1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інша особа одноосібно</w:t>
            </w:r>
          </w:p>
          <w:p w14:paraId="6AC7E94C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</w:p>
          <w:p w14:paraId="124E0658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9311B81" wp14:editId="5BF8EE6A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26670</wp:posOffset>
                      </wp:positionV>
                      <wp:extent cx="504825" cy="230505"/>
                      <wp:effectExtent l="0" t="0" r="28575" b="17145"/>
                      <wp:wrapNone/>
                      <wp:docPr id="2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75C4AA1">
                    <v:rect id="Rectangle 13" style="position:absolute;margin-left:171.75pt;margin-top:2.1pt;width:39.75pt;height:18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80127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1VNHQIAAD0EAAAOAAAAZHJzL2Uyb0RvYy54bWysU9uO0zAQfUfiHyy/01y2g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"/>
                  </w:pict>
                </mc:Fallback>
              </mc:AlternateContent>
            </w:r>
            <w:r w:rsidRPr="001B4EE9">
              <w:rPr>
                <w:rFonts w:ascii="Roboto" w:hAnsi="Roboto" w:cs="Arial"/>
                <w:sz w:val="20"/>
              </w:rPr>
              <w:t xml:space="preserve">керівник не має права видавати </w:t>
            </w:r>
          </w:p>
          <w:p w14:paraId="565609A7" w14:textId="77777777" w:rsidR="00DB3529" w:rsidRPr="001B4EE9" w:rsidRDefault="00DB3529" w:rsidP="00CC6686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довіреності </w:t>
            </w:r>
          </w:p>
        </w:tc>
      </w:tr>
      <w:tr w:rsidR="00DB3529" w:rsidRPr="001B4EE9" w14:paraId="7B0389C0" w14:textId="77777777" w:rsidTr="00DB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7" w:type="dxa"/>
          <w:wAfter w:w="982" w:type="dxa"/>
          <w:trHeight w:val="680"/>
        </w:trPr>
        <w:tc>
          <w:tcPr>
            <w:tcW w:w="4676" w:type="dxa"/>
            <w:vAlign w:val="center"/>
          </w:tcPr>
          <w:p w14:paraId="1BBC64C1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b/>
                <w:sz w:val="20"/>
              </w:rPr>
            </w:pPr>
            <w:r w:rsidRPr="001B4EE9">
              <w:rPr>
                <w:rFonts w:ascii="Roboto" w:hAnsi="Roboto" w:cs="Arial"/>
                <w:b/>
                <w:sz w:val="20"/>
              </w:rPr>
              <w:t>Термін дії повноважень керівника:</w:t>
            </w:r>
          </w:p>
          <w:p w14:paraId="25720DBE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  <w:p w14:paraId="2385EC65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з______________               по _____________</w:t>
            </w:r>
          </w:p>
          <w:p w14:paraId="63CAA546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4682" w:type="dxa"/>
            <w:gridSpan w:val="3"/>
            <w:vAlign w:val="center"/>
          </w:tcPr>
          <w:p w14:paraId="70334C50" w14:textId="77777777" w:rsidR="00DB3529" w:rsidRPr="001B4EE9" w:rsidRDefault="00DB3529" w:rsidP="00CC6686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b/>
                <w:bCs/>
                <w:sz w:val="20"/>
              </w:rPr>
              <w:t>Дата заповнення:</w:t>
            </w:r>
          </w:p>
        </w:tc>
      </w:tr>
      <w:tr w:rsidR="00DB3529" w:rsidRPr="001B4EE9" w14:paraId="6CE1B748" w14:textId="77777777" w:rsidTr="00DB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7" w:type="dxa"/>
          <w:wAfter w:w="982" w:type="dxa"/>
        </w:trPr>
        <w:tc>
          <w:tcPr>
            <w:tcW w:w="4676" w:type="dxa"/>
            <w:vAlign w:val="center"/>
          </w:tcPr>
          <w:p w14:paraId="51C89225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b/>
                <w:sz w:val="20"/>
              </w:rPr>
            </w:pPr>
            <w:r w:rsidRPr="001B4EE9">
              <w:rPr>
                <w:rFonts w:ascii="Roboto" w:hAnsi="Roboto" w:cs="Arial"/>
                <w:b/>
                <w:sz w:val="20"/>
              </w:rPr>
              <w:t>Термін дії повноважень керівника:</w:t>
            </w:r>
          </w:p>
          <w:p w14:paraId="169B77FA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  <w:p w14:paraId="65565FD3" w14:textId="77777777" w:rsidR="00DB3529" w:rsidRPr="001B4EE9" w:rsidRDefault="00DB3529" w:rsidP="00CC6686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з______________               по _____________</w:t>
            </w:r>
          </w:p>
          <w:p w14:paraId="3DA70FB9" w14:textId="77777777" w:rsidR="00DB3529" w:rsidRPr="001B4EE9" w:rsidRDefault="00DB3529" w:rsidP="00CC6686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</w:tc>
        <w:tc>
          <w:tcPr>
            <w:tcW w:w="4682" w:type="dxa"/>
            <w:gridSpan w:val="3"/>
            <w:vAlign w:val="center"/>
          </w:tcPr>
          <w:p w14:paraId="4D12FF87" w14:textId="77777777" w:rsidR="00DB3529" w:rsidRPr="001B4EE9" w:rsidRDefault="00DB3529" w:rsidP="00CC6686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b/>
                <w:bCs/>
                <w:sz w:val="20"/>
              </w:rPr>
              <w:t>Дата заповнення:</w:t>
            </w:r>
          </w:p>
        </w:tc>
      </w:tr>
    </w:tbl>
    <w:p w14:paraId="6DADCA79" w14:textId="6CD815B3" w:rsidR="00DB46C2" w:rsidRPr="001B4EE9" w:rsidRDefault="004B0521" w:rsidP="004B0521">
      <w:pPr>
        <w:rPr>
          <w:rFonts w:ascii="Roboto" w:hAnsi="Roboto"/>
        </w:rPr>
      </w:pPr>
      <w:proofErr w:type="spellStart"/>
      <w:r w:rsidRPr="001B4EE9">
        <w:rPr>
          <w:rFonts w:ascii="Roboto" w:hAnsi="Roboto"/>
          <w:b/>
        </w:rPr>
        <w:t>Посвідчувальний</w:t>
      </w:r>
      <w:proofErr w:type="spellEnd"/>
      <w:r w:rsidRPr="001B4EE9">
        <w:rPr>
          <w:rFonts w:ascii="Roboto" w:hAnsi="Roboto"/>
          <w:b/>
        </w:rPr>
        <w:t xml:space="preserve"> напис нотаріуса</w:t>
      </w:r>
      <w:r w:rsidR="00FD5BCC" w:rsidRPr="001B4EE9">
        <w:rPr>
          <w:rFonts w:ascii="Roboto" w:hAnsi="Roboto"/>
          <w:b/>
        </w:rPr>
        <w:t xml:space="preserve"> (у разі невикористання печатки)</w:t>
      </w:r>
      <w:r w:rsidRPr="001B4EE9">
        <w:rPr>
          <w:rFonts w:ascii="Roboto" w:hAnsi="Roboto"/>
          <w:b/>
        </w:rPr>
        <w:t>:</w:t>
      </w:r>
      <w:r w:rsidRPr="001B4EE9">
        <w:rPr>
          <w:rFonts w:ascii="Roboto" w:hAnsi="Roboto"/>
        </w:rPr>
        <w:t>(Див. на звороті)</w:t>
      </w:r>
    </w:p>
    <w:p w14:paraId="3F3D62BE" w14:textId="77777777" w:rsidR="004B0521" w:rsidRPr="001B4EE9" w:rsidRDefault="00DB46C2" w:rsidP="004B0521">
      <w:pPr>
        <w:rPr>
          <w:rFonts w:ascii="Roboto" w:hAnsi="Roboto"/>
        </w:rPr>
      </w:pPr>
      <w:r w:rsidRPr="001B4EE9">
        <w:rPr>
          <w:rFonts w:ascii="Roboto" w:hAnsi="Roboto"/>
          <w:sz w:val="14"/>
          <w:szCs w:val="24"/>
        </w:rPr>
        <w:t>*Картка із зразками підписів та відбитку печатки (у разі наявності) може оформлюватись окремо щодо кожного розпорядника рахунку або шляхом відображення інформації про розпорядників та зразків підписів всіх розпорядників рахунку в одній картці.</w:t>
      </w:r>
      <w:r w:rsidR="004B0521" w:rsidRPr="001B4EE9">
        <w:rPr>
          <w:rFonts w:ascii="Roboto" w:hAnsi="Roboto"/>
        </w:rPr>
        <w:br w:type="page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